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F0D" w:rsidRDefault="00C60F0D" w:rsidP="00C26776">
      <w:pPr>
        <w:spacing w:after="0" w:line="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C26776" w:rsidRPr="00C26776" w:rsidRDefault="00C26776" w:rsidP="00C26776">
      <w:pPr>
        <w:spacing w:after="0" w:line="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  <w:r w:rsidRPr="00C26776">
        <w:rPr>
          <w:rFonts w:ascii="Arial" w:hAnsi="Arial" w:cs="Arial"/>
          <w:b/>
          <w:color w:val="FF0000"/>
          <w:sz w:val="28"/>
          <w:szCs w:val="28"/>
        </w:rPr>
        <w:t>Консультация для родителей</w:t>
      </w:r>
    </w:p>
    <w:p w:rsidR="00781C75" w:rsidRDefault="00C26776" w:rsidP="00C26776">
      <w:pPr>
        <w:spacing w:after="0" w:line="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C26776">
        <w:rPr>
          <w:rFonts w:ascii="Arial" w:hAnsi="Arial" w:cs="Arial"/>
          <w:b/>
          <w:color w:val="FF0000"/>
          <w:sz w:val="28"/>
          <w:szCs w:val="28"/>
        </w:rPr>
        <w:t>«</w:t>
      </w:r>
      <w:r>
        <w:rPr>
          <w:rFonts w:ascii="Arial" w:hAnsi="Arial" w:cs="Arial"/>
          <w:b/>
          <w:color w:val="FF0000"/>
          <w:sz w:val="28"/>
          <w:szCs w:val="28"/>
        </w:rPr>
        <w:t xml:space="preserve">Готовимся к новогоднему </w:t>
      </w:r>
      <w:r w:rsidRPr="00C26776">
        <w:rPr>
          <w:rFonts w:ascii="Arial" w:hAnsi="Arial" w:cs="Arial"/>
          <w:b/>
          <w:color w:val="FF0000"/>
          <w:sz w:val="28"/>
          <w:szCs w:val="28"/>
        </w:rPr>
        <w:t xml:space="preserve"> утреннику»</w:t>
      </w:r>
    </w:p>
    <w:p w:rsidR="00842200" w:rsidRDefault="00C26776" w:rsidP="00842200">
      <w:pPr>
        <w:ind w:left="-567" w:right="283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Уважаемые родители!</w:t>
      </w:r>
    </w:p>
    <w:p w:rsidR="00C82FD8" w:rsidRDefault="00C26776" w:rsidP="00842200">
      <w:pPr>
        <w:ind w:left="-567" w:right="283" w:firstLine="1275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b/>
          <w:color w:val="000000" w:themeColor="text1"/>
          <w:sz w:val="28"/>
          <w:szCs w:val="28"/>
        </w:rPr>
        <w:t>Новогодний утренник –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 это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елка, п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есни, танцы, игры, веселье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и</w:t>
      </w:r>
      <w:r w:rsidR="00444DF5">
        <w:rPr>
          <w:rFonts w:ascii="Arial" w:hAnsi="Arial" w:cs="Arial"/>
          <w:b/>
          <w:color w:val="000000" w:themeColor="text1"/>
          <w:sz w:val="28"/>
          <w:szCs w:val="28"/>
        </w:rPr>
        <w:t>,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конечно же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подарки.</w:t>
      </w:r>
      <w:proofErr w:type="gramEnd"/>
      <w:r w:rsidR="00444DF5">
        <w:rPr>
          <w:rFonts w:ascii="Arial" w:hAnsi="Arial" w:cs="Arial"/>
          <w:b/>
          <w:color w:val="000000" w:themeColor="text1"/>
          <w:sz w:val="28"/>
          <w:szCs w:val="28"/>
        </w:rPr>
        <w:t xml:space="preserve"> Узнайте у воспитателя, какую роль будет играть Ваш малыш и подготовьте ему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444DF5">
        <w:rPr>
          <w:rFonts w:ascii="Arial" w:hAnsi="Arial" w:cs="Arial"/>
          <w:b/>
          <w:color w:val="000000" w:themeColor="text1"/>
          <w:sz w:val="28"/>
          <w:szCs w:val="28"/>
        </w:rPr>
        <w:t>соответствующий костюм.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444DF5">
        <w:rPr>
          <w:rFonts w:ascii="Arial" w:hAnsi="Arial" w:cs="Arial"/>
          <w:b/>
          <w:color w:val="000000" w:themeColor="text1"/>
          <w:sz w:val="28"/>
          <w:szCs w:val="28"/>
        </w:rPr>
        <w:t>Также проследите, чтобы в костюме ему было удобно и комфортно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>. Главное – чтобы Ваш ребенок чувствовал себя уверенно и с радостью участвовал в новогоднем утреннике. А для этого нужно уделить немного Вашего внимания</w:t>
      </w:r>
      <w:r w:rsidR="00842200">
        <w:rPr>
          <w:rFonts w:ascii="Arial" w:hAnsi="Arial" w:cs="Arial"/>
          <w:b/>
          <w:color w:val="000000" w:themeColor="text1"/>
          <w:sz w:val="28"/>
          <w:szCs w:val="28"/>
        </w:rPr>
        <w:t xml:space="preserve"> своим детя</w:t>
      </w:r>
      <w:r w:rsidR="00C82FD8">
        <w:rPr>
          <w:rFonts w:ascii="Arial" w:hAnsi="Arial" w:cs="Arial"/>
          <w:b/>
          <w:color w:val="000000" w:themeColor="text1"/>
          <w:sz w:val="28"/>
          <w:szCs w:val="28"/>
        </w:rPr>
        <w:t xml:space="preserve">м. Предлагаю Вам заочно быть  участниками новогодних мероприятий и выучить с ребятами несколько песен, которые будут исполняться на мероприятиях. </w:t>
      </w:r>
    </w:p>
    <w:p w:rsidR="00444DF5" w:rsidRPr="00662F91" w:rsidRDefault="00662F91" w:rsidP="000A41A4">
      <w:pPr>
        <w:spacing w:after="0" w:line="0" w:lineRule="atLeast"/>
        <w:ind w:left="-567" w:right="284"/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Новогодний репертуар д</w:t>
      </w:r>
      <w:r w:rsidR="00C82FD8"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ля 2 младшей группы</w:t>
      </w:r>
    </w:p>
    <w:p w:rsidR="00662F91" w:rsidRPr="00662F91" w:rsidRDefault="00662F91" w:rsidP="000A41A4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32"/>
          <w:szCs w:val="32"/>
          <w:u w:val="single"/>
        </w:rPr>
      </w:pPr>
    </w:p>
    <w:p w:rsidR="00C82FD8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0A41A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Песня</w:t>
      </w:r>
      <w:r w:rsidR="00C82FD8" w:rsidRPr="000A41A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 xml:space="preserve"> «Ай, да, елочка»</w:t>
      </w:r>
      <w:r w:rsidR="00C82FD8" w:rsidRPr="000A41A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(аранжировка О. </w:t>
      </w:r>
      <w:r w:rsidR="00C82FD8" w:rsidRPr="000A41A4">
        <w:rPr>
          <w:rFonts w:ascii="Arial" w:hAnsi="Arial" w:cs="Arial"/>
          <w:b/>
          <w:color w:val="000000" w:themeColor="text1"/>
          <w:sz w:val="28"/>
          <w:szCs w:val="28"/>
        </w:rPr>
        <w:t>Лыкова</w:t>
      </w:r>
      <w:r w:rsidR="00C82FD8" w:rsidRPr="000A41A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)</w:t>
      </w:r>
    </w:p>
    <w:p w:rsidR="00C82FD8" w:rsidRPr="000A41A4" w:rsidRDefault="00C82FD8" w:rsidP="000A41A4">
      <w:pPr>
        <w:pStyle w:val="a5"/>
        <w:numPr>
          <w:ilvl w:val="0"/>
          <w:numId w:val="1"/>
        </w:numPr>
        <w:spacing w:after="0" w:line="0" w:lineRule="atLeast"/>
        <w:ind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Ай - да, елочка! Хороша, хороша!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Ай - да, Елочка! В гости к нам пришла!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 xml:space="preserve">Припев: Хлоп-хлоп ручками </w:t>
      </w:r>
      <w:proofErr w:type="gramStart"/>
      <w:r w:rsidRPr="000A41A4">
        <w:rPr>
          <w:rFonts w:ascii="Arial" w:hAnsi="Arial" w:cs="Arial"/>
          <w:i/>
          <w:color w:val="FF0000"/>
          <w:sz w:val="28"/>
          <w:szCs w:val="28"/>
        </w:rPr>
        <w:t>подружней</w:t>
      </w:r>
      <w:proofErr w:type="gramEnd"/>
      <w:r w:rsidRPr="000A41A4">
        <w:rPr>
          <w:rFonts w:ascii="Arial" w:hAnsi="Arial" w:cs="Arial"/>
          <w:i/>
          <w:color w:val="FF0000"/>
          <w:sz w:val="28"/>
          <w:szCs w:val="28"/>
        </w:rPr>
        <w:t>, подружней!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Топ-топ ножками, потанцуем веселей!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2. Ай - да, Елочка! Высока, высока!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Ай - да, елочка! Достает до потолка!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Припев.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3. Ай - да, елочка! Не колись, не колись!</w:t>
      </w:r>
      <w:r w:rsidRPr="000A41A4">
        <w:rPr>
          <w:rFonts w:ascii="Arial" w:hAnsi="Arial" w:cs="Arial"/>
          <w:i/>
          <w:color w:val="FF0000"/>
          <w:sz w:val="28"/>
          <w:szCs w:val="28"/>
        </w:rPr>
        <w:br/>
        <w:t>Ай - да, елочка! Огоньками засветись!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0A41A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 xml:space="preserve">Песня «ЕЛОЧКА» музыка Н. </w:t>
      </w:r>
      <w:proofErr w:type="spellStart"/>
      <w:r w:rsidRPr="000A41A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Бахутова</w:t>
      </w:r>
      <w:proofErr w:type="spellEnd"/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1. У ребяток наших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Елочка большая,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Огоньки на елке</w:t>
      </w:r>
    </w:p>
    <w:p w:rsid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Весел</w:t>
      </w:r>
      <w:r>
        <w:rPr>
          <w:rFonts w:ascii="Arial" w:hAnsi="Arial" w:cs="Arial"/>
          <w:i/>
          <w:color w:val="FF0000"/>
          <w:sz w:val="28"/>
          <w:szCs w:val="28"/>
        </w:rPr>
        <w:t>о сверкают.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Припев: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Ай да елочка, погляди, погляди!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Деткам, елочка, посвети, посвети!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2. Не коли нас, елка,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Веточкой мохнатой,</w:t>
      </w:r>
    </w:p>
    <w:p w:rsidR="000A41A4" w:rsidRPr="000A41A4" w:rsidRDefault="000A41A4" w:rsidP="000A41A4">
      <w:pPr>
        <w:pStyle w:val="a5"/>
        <w:spacing w:after="0" w:line="0" w:lineRule="atLeast"/>
        <w:ind w:left="-210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Убери иголки</w:t>
      </w:r>
    </w:p>
    <w:p w:rsidR="000A41A4" w:rsidRPr="000A41A4" w:rsidRDefault="000A41A4" w:rsidP="000A41A4">
      <w:pPr>
        <w:pStyle w:val="a5"/>
        <w:spacing w:after="0" w:line="0" w:lineRule="atLeast"/>
        <w:ind w:left="-210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Дальше от ребяток.</w:t>
      </w:r>
    </w:p>
    <w:p w:rsidR="000A41A4" w:rsidRPr="000A41A4" w:rsidRDefault="000A41A4" w:rsidP="000A41A4">
      <w:pPr>
        <w:pStyle w:val="a5"/>
        <w:spacing w:after="0" w:line="0" w:lineRule="atLeast"/>
        <w:ind w:left="-210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0A41A4" w:rsidRPr="000A41A4" w:rsidRDefault="000A41A4" w:rsidP="000A41A4">
      <w:pPr>
        <w:pStyle w:val="a5"/>
        <w:spacing w:after="0" w:line="0" w:lineRule="atLeast"/>
        <w:ind w:left="-210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3. Мы поем и пляшем</w:t>
      </w:r>
    </w:p>
    <w:p w:rsidR="000A41A4" w:rsidRPr="000A41A4" w:rsidRDefault="000A41A4" w:rsidP="000A41A4">
      <w:pPr>
        <w:pStyle w:val="a5"/>
        <w:spacing w:after="0" w:line="0" w:lineRule="atLeast"/>
        <w:ind w:left="-210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lastRenderedPageBreak/>
        <w:t>Весело сегодня.</w:t>
      </w:r>
    </w:p>
    <w:p w:rsidR="000A41A4" w:rsidRPr="000A41A4" w:rsidRDefault="000A41A4" w:rsidP="000A41A4">
      <w:pPr>
        <w:pStyle w:val="a5"/>
        <w:spacing w:after="0" w:line="0" w:lineRule="atLeast"/>
        <w:ind w:left="-210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У ребяток наших</w:t>
      </w:r>
    </w:p>
    <w:p w:rsidR="000A41A4" w:rsidRDefault="000A41A4" w:rsidP="000A41A4">
      <w:pPr>
        <w:pStyle w:val="a5"/>
        <w:spacing w:after="0" w:line="0" w:lineRule="atLeast"/>
        <w:ind w:left="-210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Праздник новогодний!</w:t>
      </w:r>
    </w:p>
    <w:p w:rsidR="000A41A4" w:rsidRPr="000A41A4" w:rsidRDefault="000A41A4" w:rsidP="000A41A4">
      <w:pPr>
        <w:pStyle w:val="a5"/>
        <w:ind w:left="-207" w:right="283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0A41A4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Хоровод «Вокруг нашей елочки» музыка  Е. Обухова</w:t>
      </w:r>
    </w:p>
    <w:p w:rsidR="000A41A4" w:rsidRPr="000A41A4" w:rsidRDefault="000A41A4" w:rsidP="000A41A4">
      <w:pPr>
        <w:pStyle w:val="a5"/>
        <w:ind w:left="-207" w:right="283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br/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t>Вокруг нашей ёлочки</w:t>
      </w:r>
      <w:proofErr w:type="gramStart"/>
      <w:r>
        <w:rPr>
          <w:rFonts w:ascii="Arial" w:hAnsi="Arial" w:cs="Arial"/>
          <w:bCs/>
          <w:i/>
          <w:color w:val="FF0000"/>
          <w:sz w:val="28"/>
          <w:szCs w:val="28"/>
        </w:rPr>
        <w:t xml:space="preserve"> 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В</w:t>
      </w:r>
      <w:proofErr w:type="gramEnd"/>
      <w:r w:rsidRPr="000A41A4">
        <w:rPr>
          <w:rFonts w:ascii="Arial" w:hAnsi="Arial" w:cs="Arial"/>
          <w:bCs/>
          <w:i/>
          <w:color w:val="FF0000"/>
          <w:sz w:val="28"/>
          <w:szCs w:val="28"/>
        </w:rPr>
        <w:t>одим хоровод.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Мы с тобою, ёлочка,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Встретим Новый год.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А на нашей ёлочке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Шарики, огни.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Светятся, как звёздочки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Вечером они.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Белый снег укутает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Ёлочку зимой.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 xml:space="preserve">Мы хотим </w:t>
      </w:r>
      <w:proofErr w:type="gramStart"/>
      <w:r w:rsidRPr="000A41A4">
        <w:rPr>
          <w:rFonts w:ascii="Arial" w:hAnsi="Arial" w:cs="Arial"/>
          <w:bCs/>
          <w:i/>
          <w:color w:val="FF0000"/>
          <w:sz w:val="28"/>
          <w:szCs w:val="28"/>
        </w:rPr>
        <w:t>нарядная</w:t>
      </w:r>
      <w:proofErr w:type="gramEnd"/>
      <w:r w:rsidRPr="000A41A4">
        <w:rPr>
          <w:rFonts w:ascii="Arial" w:hAnsi="Arial" w:cs="Arial"/>
          <w:bCs/>
          <w:i/>
          <w:color w:val="FF0000"/>
          <w:sz w:val="28"/>
          <w:szCs w:val="28"/>
        </w:rPr>
        <w:t>,</w:t>
      </w:r>
      <w:r w:rsidRPr="000A41A4">
        <w:rPr>
          <w:rFonts w:ascii="Arial" w:hAnsi="Arial" w:cs="Arial"/>
          <w:bCs/>
          <w:i/>
          <w:color w:val="FF0000"/>
          <w:sz w:val="28"/>
          <w:szCs w:val="28"/>
        </w:rPr>
        <w:br/>
        <w:t>Танцевать с тобой.</w:t>
      </w:r>
    </w:p>
    <w:p w:rsidR="00C82FD8" w:rsidRDefault="000A41A4" w:rsidP="00842200">
      <w:pPr>
        <w:ind w:left="-567" w:right="283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65C1BC">
            <wp:extent cx="4571999" cy="38862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67" cy="3888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1A4" w:rsidRPr="00662F91" w:rsidRDefault="00662F91" w:rsidP="000A41A4">
      <w:pPr>
        <w:ind w:left="-567" w:right="283"/>
        <w:jc w:val="center"/>
        <w:rPr>
          <w:rFonts w:ascii="Britannic Bold" w:hAnsi="Britannic Bold" w:cs="Arial"/>
          <w:b/>
          <w:color w:val="000000" w:themeColor="text1"/>
          <w:sz w:val="32"/>
          <w:szCs w:val="32"/>
          <w:u w:val="single"/>
        </w:rPr>
      </w:pPr>
      <w:r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Новогодний</w:t>
      </w:r>
      <w:r w:rsidRPr="00662F91">
        <w:rPr>
          <w:rFonts w:ascii="Britannic Bold" w:hAnsi="Britannic Bold" w:cs="Arial"/>
          <w:b/>
          <w:color w:val="000000" w:themeColor="text1"/>
          <w:sz w:val="32"/>
          <w:szCs w:val="32"/>
          <w:u w:val="single"/>
        </w:rPr>
        <w:t xml:space="preserve"> </w:t>
      </w:r>
      <w:r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репертуар</w:t>
      </w:r>
      <w:r w:rsidRPr="00662F91">
        <w:rPr>
          <w:rFonts w:ascii="Britannic Bold" w:hAnsi="Britannic Bold" w:cs="Arial"/>
          <w:b/>
          <w:color w:val="000000" w:themeColor="text1"/>
          <w:sz w:val="32"/>
          <w:szCs w:val="32"/>
          <w:u w:val="single"/>
        </w:rPr>
        <w:t xml:space="preserve"> </w:t>
      </w:r>
      <w:r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для</w:t>
      </w:r>
      <w:r w:rsidRPr="00662F91">
        <w:rPr>
          <w:rFonts w:ascii="Britannic Bold" w:hAnsi="Britannic Bold" w:cs="Arial"/>
          <w:b/>
          <w:color w:val="000000" w:themeColor="text1"/>
          <w:sz w:val="32"/>
          <w:szCs w:val="32"/>
          <w:u w:val="single"/>
        </w:rPr>
        <w:t xml:space="preserve"> </w:t>
      </w:r>
      <w:r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средней</w:t>
      </w:r>
      <w:r w:rsidRPr="00662F91">
        <w:rPr>
          <w:rFonts w:ascii="Britannic Bold" w:hAnsi="Britannic Bold" w:cs="Arial"/>
          <w:b/>
          <w:color w:val="000000" w:themeColor="text1"/>
          <w:sz w:val="32"/>
          <w:szCs w:val="32"/>
          <w:u w:val="single"/>
        </w:rPr>
        <w:t xml:space="preserve"> </w:t>
      </w:r>
      <w:r w:rsidRPr="00662F9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группы</w:t>
      </w:r>
    </w:p>
    <w:p w:rsidR="000A41A4" w:rsidRPr="00662F91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662F91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 xml:space="preserve">Песня «Елочка – малышка» </w:t>
      </w:r>
      <w:r w:rsidRPr="00662F9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(музыка Л. </w:t>
      </w:r>
      <w:proofErr w:type="spellStart"/>
      <w:r w:rsidRPr="00662F91">
        <w:rPr>
          <w:rFonts w:ascii="Arial" w:hAnsi="Arial" w:cs="Arial"/>
          <w:color w:val="000000" w:themeColor="text1"/>
          <w:sz w:val="28"/>
          <w:szCs w:val="28"/>
          <w:u w:val="single"/>
        </w:rPr>
        <w:t>Северинова</w:t>
      </w:r>
      <w:proofErr w:type="spellEnd"/>
      <w:r w:rsidRPr="00662F91">
        <w:rPr>
          <w:rFonts w:ascii="Arial" w:hAnsi="Arial" w:cs="Arial"/>
          <w:color w:val="000000" w:themeColor="text1"/>
          <w:sz w:val="28"/>
          <w:szCs w:val="28"/>
          <w:u w:val="single"/>
        </w:rPr>
        <w:t>)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1.   Проигрыш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lastRenderedPageBreak/>
        <w:t>Наступает Новый год, рады ребятишки.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В гости в детский сад пришла елочка-малышка.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Мы похлопаем в ладошки, чтобы стало веселей.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Ёлка глазками моргает, чтоб порадовать детей.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2.  Проигрыш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Посмотри-ка, елочка, как все нарядились.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Перед зеркалом с утра долго мы крутились.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Мы потопаем ногами, вот как весело у нас!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 xml:space="preserve">Хочешь, елочка, пуститься с нами в </w:t>
      </w:r>
      <w:proofErr w:type="gramStart"/>
      <w:r w:rsidRPr="000A41A4">
        <w:rPr>
          <w:rFonts w:ascii="Arial" w:hAnsi="Arial" w:cs="Arial"/>
          <w:i/>
          <w:color w:val="FF0000"/>
          <w:sz w:val="28"/>
          <w:szCs w:val="28"/>
        </w:rPr>
        <w:t>развесёлый</w:t>
      </w:r>
      <w:proofErr w:type="gramEnd"/>
      <w:r w:rsidRPr="000A41A4">
        <w:rPr>
          <w:rFonts w:ascii="Arial" w:hAnsi="Arial" w:cs="Arial"/>
          <w:i/>
          <w:color w:val="FF0000"/>
          <w:sz w:val="28"/>
          <w:szCs w:val="28"/>
        </w:rPr>
        <w:t xml:space="preserve"> пляс?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3.  Проигрыш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Ты, послушай, елочка, как поём мы песенки.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Полюбуйся, милая, как танцуем весело!</w:t>
      </w: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Мы головкой покачаем и «фонарики» зажжём.</w:t>
      </w:r>
    </w:p>
    <w:p w:rsid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0A41A4">
        <w:rPr>
          <w:rFonts w:ascii="Arial" w:hAnsi="Arial" w:cs="Arial"/>
          <w:i/>
          <w:color w:val="FF0000"/>
          <w:sz w:val="28"/>
          <w:szCs w:val="28"/>
        </w:rPr>
        <w:t>Танцевать и бить в ладошки никогда не устаём!</w:t>
      </w:r>
    </w:p>
    <w:p w:rsidR="00842200" w:rsidRDefault="00842200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842200" w:rsidRDefault="00842200" w:rsidP="000A41A4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</w:t>
      </w:r>
      <w:r w:rsidRPr="00842200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есня «Елочка, здравствуй!» слова и муз. Ю. Михайленко</w:t>
      </w:r>
    </w:p>
    <w:p w:rsidR="00842200" w:rsidRDefault="00842200" w:rsidP="000A41A4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>1. Здравствуй, здравствуй, ёлка!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Здравствуй, Новый год!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У нарядной елки</w:t>
      </w:r>
      <w:proofErr w:type="gramStart"/>
      <w:r w:rsidRPr="00842200">
        <w:rPr>
          <w:rFonts w:ascii="Arial" w:hAnsi="Arial" w:cs="Arial"/>
          <w:i/>
          <w:color w:val="FF0000"/>
          <w:sz w:val="28"/>
          <w:szCs w:val="28"/>
        </w:rPr>
        <w:br/>
        <w:t>В</w:t>
      </w:r>
      <w:proofErr w:type="gramEnd"/>
      <w:r w:rsidRPr="00842200">
        <w:rPr>
          <w:rFonts w:ascii="Arial" w:hAnsi="Arial" w:cs="Arial"/>
          <w:i/>
          <w:color w:val="FF0000"/>
          <w:sz w:val="28"/>
          <w:szCs w:val="28"/>
        </w:rPr>
        <w:t>одим хоровод.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>Припев: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Снова к детям пришла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Новогодняя пора, —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Очень любит зимушку</w:t>
      </w:r>
      <w:proofErr w:type="gramStart"/>
      <w:r w:rsidRPr="00842200">
        <w:rPr>
          <w:rFonts w:ascii="Arial" w:hAnsi="Arial" w:cs="Arial"/>
          <w:i/>
          <w:color w:val="FF0000"/>
          <w:sz w:val="28"/>
          <w:szCs w:val="28"/>
        </w:rPr>
        <w:br/>
        <w:t>Н</w:t>
      </w:r>
      <w:proofErr w:type="gramEnd"/>
      <w:r w:rsidRPr="00842200">
        <w:rPr>
          <w:rFonts w:ascii="Arial" w:hAnsi="Arial" w:cs="Arial"/>
          <w:i/>
          <w:color w:val="FF0000"/>
          <w:sz w:val="28"/>
          <w:szCs w:val="28"/>
        </w:rPr>
        <w:t>аша детвора.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>2. Бусы и хлопушки</w:t>
      </w:r>
      <w:proofErr w:type="gramStart"/>
      <w:r w:rsidRPr="00842200">
        <w:rPr>
          <w:rFonts w:ascii="Arial" w:hAnsi="Arial" w:cs="Arial"/>
          <w:i/>
          <w:color w:val="FF0000"/>
          <w:sz w:val="28"/>
          <w:szCs w:val="28"/>
        </w:rPr>
        <w:br/>
        <w:t>Н</w:t>
      </w:r>
      <w:proofErr w:type="gramEnd"/>
      <w:r w:rsidRPr="00842200">
        <w:rPr>
          <w:rFonts w:ascii="Arial" w:hAnsi="Arial" w:cs="Arial"/>
          <w:i/>
          <w:color w:val="FF0000"/>
          <w:sz w:val="28"/>
          <w:szCs w:val="28"/>
        </w:rPr>
        <w:t>а ветвях висят.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Зайчики, петрушки</w:t>
      </w:r>
      <w:proofErr w:type="gramStart"/>
      <w:r w:rsidRPr="00842200">
        <w:rPr>
          <w:rFonts w:ascii="Arial" w:hAnsi="Arial" w:cs="Arial"/>
          <w:i/>
          <w:color w:val="FF0000"/>
          <w:sz w:val="28"/>
          <w:szCs w:val="28"/>
        </w:rPr>
        <w:br/>
        <w:t>Р</w:t>
      </w:r>
      <w:proofErr w:type="gramEnd"/>
      <w:r w:rsidRPr="00842200">
        <w:rPr>
          <w:rFonts w:ascii="Arial" w:hAnsi="Arial" w:cs="Arial"/>
          <w:i/>
          <w:color w:val="FF0000"/>
          <w:sz w:val="28"/>
          <w:szCs w:val="28"/>
        </w:rPr>
        <w:t>адуют ребят.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>3. Ёлочке зелёной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Песенку споём,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Всех гостей поздравим</w:t>
      </w:r>
      <w:proofErr w:type="gramStart"/>
      <w:r>
        <w:rPr>
          <w:rFonts w:ascii="Arial" w:hAnsi="Arial" w:cs="Arial"/>
          <w:i/>
          <w:color w:val="FF0000"/>
          <w:sz w:val="28"/>
          <w:szCs w:val="28"/>
        </w:rPr>
        <w:t xml:space="preserve"> </w:t>
      </w:r>
      <w:r w:rsidRPr="00842200">
        <w:rPr>
          <w:rFonts w:ascii="Arial" w:hAnsi="Arial" w:cs="Arial"/>
          <w:i/>
          <w:color w:val="FF0000"/>
          <w:sz w:val="28"/>
          <w:szCs w:val="28"/>
        </w:rPr>
        <w:br/>
        <w:t>С</w:t>
      </w:r>
      <w:proofErr w:type="gramEnd"/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 Новогодним днём.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Хоровод «</w:t>
      </w:r>
      <w:proofErr w:type="gramStart"/>
      <w:r w:rsidRPr="00842200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Новогодняя</w:t>
      </w:r>
      <w:proofErr w:type="gramEnd"/>
      <w:r w:rsidRPr="00842200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 xml:space="preserve"> хороводная</w:t>
      </w:r>
      <w:r w:rsidRPr="00842200">
        <w:rPr>
          <w:rFonts w:ascii="Arial" w:hAnsi="Arial" w:cs="Arial"/>
          <w:i/>
          <w:color w:val="000000" w:themeColor="text1"/>
          <w:sz w:val="28"/>
          <w:szCs w:val="28"/>
          <w:u w:val="single"/>
        </w:rPr>
        <w:t xml:space="preserve">»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842200">
        <w:rPr>
          <w:rFonts w:ascii="Arial" w:hAnsi="Arial" w:cs="Arial"/>
          <w:i/>
          <w:color w:val="000000" w:themeColor="text1"/>
          <w:sz w:val="28"/>
          <w:szCs w:val="28"/>
        </w:rPr>
        <w:t>Муз. М. Шнайдера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842200">
        <w:rPr>
          <w:rFonts w:ascii="Arial" w:hAnsi="Arial" w:cs="Arial"/>
          <w:i/>
          <w:color w:val="000000" w:themeColor="text1"/>
          <w:sz w:val="28"/>
          <w:szCs w:val="28"/>
        </w:rPr>
        <w:t>Слова С. Быстрицкой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Проигрыш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1. Все бело на улице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Снег идет, снег идет.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А под елкой кружится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Хоровод.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Припев: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Елочка, елочка,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lastRenderedPageBreak/>
        <w:t xml:space="preserve">Тонкие иголочки.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Шишки смолистые,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Веточки пушистые.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Проигрыш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2. Мы тебя увесили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Серебром, серебром.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Мы танцуем весело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И поем.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Припев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Проигрыш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3. Пусть метель все тропочки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Заметет, заметет.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 xml:space="preserve">К нам спешит — торопится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842200">
        <w:rPr>
          <w:rFonts w:ascii="Arial" w:hAnsi="Arial" w:cs="Arial"/>
          <w:i/>
          <w:color w:val="FF0000"/>
          <w:sz w:val="28"/>
          <w:szCs w:val="28"/>
        </w:rPr>
        <w:t>Новый год!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Припев</w:t>
      </w:r>
    </w:p>
    <w:p w:rsidR="00172005" w:rsidRDefault="00172005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72005" w:rsidRDefault="00172005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7296F9BB">
            <wp:extent cx="6112565" cy="4234069"/>
            <wp:effectExtent l="76200" t="76200" r="269240" b="262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59" cy="424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42200" w:rsidRPr="00662F91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32"/>
          <w:szCs w:val="32"/>
          <w:u w:val="single"/>
        </w:rPr>
      </w:pPr>
      <w:r w:rsidRPr="00662F91">
        <w:rPr>
          <w:rFonts w:ascii="Arial" w:hAnsi="Arial" w:cs="Arial"/>
          <w:b/>
          <w:i/>
          <w:color w:val="000000" w:themeColor="text1"/>
          <w:sz w:val="32"/>
          <w:szCs w:val="32"/>
          <w:u w:val="single"/>
        </w:rPr>
        <w:t>Новогодний репертуар для старшей группы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</w:rPr>
        <w:t xml:space="preserve">Песня </w:t>
      </w:r>
      <w:r w:rsidRPr="00842200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«Новый год настает»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  <w:t>Праздник новогодний снежный и блестящий,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Дед Мороз придет к нам самый настоящий.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Новый год настаёт, весело сверкает,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Новый год, Новый год детвора встречает.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lastRenderedPageBreak/>
        <w:t>Бусинки на елке засверкали ярко,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Ждут ребят сегодня чудеса, подарки.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Новый год настаёт, весело сверкает,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Новый год, Новый год детвора встречает.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Зайчики, снежинки пляшут возле ёлки,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Ах, какой веселый праздник новогодний.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Новый год настаёт, весело сверкает,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>Новый год, Новый год детвора встречает.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</w:pPr>
      <w:r w:rsidRPr="00842200"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>Песня Топ, топ сапожок»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bCs/>
          <w:i/>
          <w:color w:val="FF0000"/>
          <w:sz w:val="28"/>
          <w:szCs w:val="28"/>
          <w:u w:val="single"/>
        </w:rPr>
        <w:t>Проигрыш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1.Где то елка на опушке одинокая росла,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а теперь на ней игрушки и сосульки из стекла.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Pr="00842200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Припев: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Топ-топ сапожок, хорошо кружиться,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А на елочке снежок чистый серебрится.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2. Елке нравится нарядной в зале праздничном стоять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И, наверно, так приятно огоньками ей  сиять.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  <w:u w:val="single"/>
        </w:rPr>
        <w:t>Припев: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3. Все конфеты и орехи Дед Мороз повесил сам, 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и под елкой для потехи заплясал на радость нам.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  <w:u w:val="single"/>
        </w:rPr>
        <w:t>Припев: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  <w:u w:val="single"/>
        </w:rPr>
        <w:t>Проигрыш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>Песня</w:t>
      </w:r>
      <w:r w:rsidRPr="00842200"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 xml:space="preserve"> « Новый год встречает детвора»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FF0000"/>
          <w:sz w:val="28"/>
          <w:szCs w:val="28"/>
        </w:rPr>
      </w:pP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К нам придёт Дедушка Мороз,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Дедушка Мороз весёлый.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Наступил праздник Новый год,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Праздник Новый год пришёл.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Припев: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Новый год, Новый год отмечает детвора.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Новый год, Новый год хоровод вести пора.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Новый год, Новый год отмечает детвора.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Новый год, Новый год хоровод вести пора.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Девочки бегают вокруг,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Прыгают вокруг, играют.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Мальчики, встаньте с нами в круг,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Встаньте с нами в круг скорей.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Припев.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000000" w:themeColor="text1"/>
          <w:sz w:val="28"/>
          <w:szCs w:val="28"/>
        </w:rPr>
      </w:pPr>
      <w:r w:rsidRPr="00842200"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>Хоровод «Шел по лесу Дед Мороз»</w:t>
      </w:r>
    </w:p>
    <w:p w:rsid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842200">
        <w:rPr>
          <w:rFonts w:ascii="Arial" w:hAnsi="Arial" w:cs="Arial"/>
          <w:b/>
          <w:i/>
          <w:color w:val="FF0000"/>
          <w:sz w:val="28"/>
          <w:szCs w:val="28"/>
        </w:rPr>
        <w:lastRenderedPageBreak/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Шел по лесу Дед Мороз, Дед Мороз, Дед Мороз,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Важно поднял красный нос, красный нос. Вот так: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proofErr w:type="gramStart"/>
      <w:r w:rsidRPr="00842200">
        <w:rPr>
          <w:rFonts w:ascii="Arial" w:hAnsi="Arial" w:cs="Arial"/>
          <w:b/>
          <w:i/>
          <w:iCs/>
          <w:color w:val="FF0000"/>
          <w:sz w:val="28"/>
          <w:szCs w:val="28"/>
        </w:rPr>
        <w:t>(Дети изображают Деда Мороза)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А по тропочке лесной, по лесной, по лесной,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Прыгал зайчик озорной, озорной.</w:t>
      </w:r>
      <w:proofErr w:type="gramEnd"/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 xml:space="preserve"> Вот так: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iCs/>
          <w:color w:val="FF0000"/>
          <w:sz w:val="28"/>
          <w:szCs w:val="28"/>
        </w:rPr>
        <w:t>(Дети изображают прыгающего зайчика)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Мишка зайку догонял, догонял, догонял,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Он вразвалочку шагал, он шагал. Вот так: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iCs/>
          <w:color w:val="FF0000"/>
          <w:sz w:val="28"/>
          <w:szCs w:val="28"/>
        </w:rPr>
        <w:t>(Дети изображают медведя)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И красива, хороша, хороша, хороша,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 xml:space="preserve">Шла </w:t>
      </w:r>
      <w:proofErr w:type="gramStart"/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лисичка</w:t>
      </w:r>
      <w:proofErr w:type="gramEnd"/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 xml:space="preserve"> не спеша, не спеша. Вот так: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iCs/>
          <w:color w:val="FF0000"/>
          <w:sz w:val="28"/>
          <w:szCs w:val="28"/>
        </w:rPr>
        <w:t>(Дети изображают лисичку)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t>Дедушка Мороз пришел, к нам пришел, к нам пришел,</w:t>
      </w:r>
      <w:r w:rsidRPr="00842200">
        <w:rPr>
          <w:rFonts w:ascii="Arial" w:hAnsi="Arial" w:cs="Arial"/>
          <w:b/>
          <w:bCs/>
          <w:i/>
          <w:color w:val="FF0000"/>
          <w:sz w:val="28"/>
          <w:szCs w:val="28"/>
        </w:rPr>
        <w:br/>
        <w:t>В пляс веселый он пошел, он пошел. Вот так:</w:t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842200">
        <w:rPr>
          <w:rFonts w:ascii="Arial" w:hAnsi="Arial" w:cs="Arial"/>
          <w:b/>
          <w:i/>
          <w:iCs/>
          <w:color w:val="FF0000"/>
          <w:sz w:val="28"/>
          <w:szCs w:val="28"/>
        </w:rPr>
        <w:t>(Дед Мороз хлопает, а дети танцуют.)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 w:rsidRPr="00662F91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Песня  – игра с Дедом Морозом «Не  выпустим из круга»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000000" w:themeColor="text1"/>
          <w:sz w:val="28"/>
          <w:szCs w:val="28"/>
        </w:rPr>
        <w:t>Дети: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Вот попался к нам в кружок,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Здесь и оставайся.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Не уйти тебе, дружок,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Как ни вырывайся.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000000" w:themeColor="text1"/>
          <w:sz w:val="28"/>
          <w:szCs w:val="28"/>
        </w:rPr>
        <w:t>Дед Мороз:</w:t>
      </w:r>
      <w:r w:rsidRPr="00662F91">
        <w:rPr>
          <w:rFonts w:ascii="Arial" w:hAnsi="Arial" w:cs="Arial"/>
          <w:b/>
          <w:i/>
          <w:color w:val="000000" w:themeColor="text1"/>
          <w:sz w:val="28"/>
          <w:szCs w:val="28"/>
        </w:rPr>
        <w:br/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Отпустите вы меня,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Миленькие дети,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Ведь люблю же я плясать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Больше всех на свете.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Ноги ходят ходуном.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Не стоят на месте.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Эх, давайте-ка, друзья.</w:t>
      </w:r>
      <w:r w:rsidRPr="00662F91">
        <w:rPr>
          <w:rFonts w:ascii="Arial" w:hAnsi="Arial" w:cs="Arial"/>
          <w:b/>
          <w:i/>
          <w:color w:val="FF0000"/>
          <w:sz w:val="28"/>
          <w:szCs w:val="28"/>
        </w:rPr>
        <w:br/>
        <w:t>Все попляшем вместе!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</w:pPr>
      <w:r w:rsidRPr="00662F91"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 xml:space="preserve">Музыкально – ритмическая  игра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</w:pPr>
      <w:r w:rsidRPr="00662F91"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>«Мы пойдем сейчас направо 1,2,3»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Мы </w:t>
      </w:r>
      <w:proofErr w:type="gramStart"/>
      <w:r w:rsidRPr="00662F91">
        <w:rPr>
          <w:rFonts w:ascii="Arial" w:hAnsi="Arial" w:cs="Arial"/>
          <w:b/>
          <w:i/>
          <w:color w:val="FF0000"/>
          <w:sz w:val="28"/>
          <w:szCs w:val="28"/>
        </w:rPr>
        <w:t>сперва</w:t>
      </w:r>
      <w:proofErr w:type="gramEnd"/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 пойдем направо раз, два, три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А теперь пойдем налево раз, два, три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lastRenderedPageBreak/>
        <w:t>Быстро к елке соберемся раз, два, три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Так же быстро разойдемся раз, два, три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Мы тихонечко присядем раз, два, три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И легонечко привстанем раз, два, три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Попляшите наши ножки раз, два, три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И похлопайте в ладошки раз, два, три</w:t>
      </w:r>
      <w:r>
        <w:rPr>
          <w:rFonts w:ascii="Arial" w:hAnsi="Arial" w:cs="Arial"/>
          <w:b/>
          <w:i/>
          <w:color w:val="FF0000"/>
          <w:sz w:val="28"/>
          <w:szCs w:val="28"/>
        </w:rPr>
        <w:t>.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bCs/>
          <w:i/>
          <w:color w:val="000000" w:themeColor="text1"/>
          <w:sz w:val="28"/>
          <w:szCs w:val="28"/>
          <w:u w:val="single"/>
        </w:rPr>
        <w:t>Песня «Хорошо, что каждый год к нам приходит Новый год»</w:t>
      </w:r>
      <w:r w:rsidRPr="00662F91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1.Хорошо, что каждый год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К нам приходит Новый год,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Зажигает нашу елку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И заводит хоровод.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 Припев: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Если танца будет мало,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Есть у танца поворот: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Мы станцуем все сначала,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А потом наоборот!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Проигрыш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2.Ну - ка шире, шире круг,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Выходи смелее, друг,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Веселей в ладоши хлопай.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Не жалей сегодня рук.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Припев: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Если танца будет мало,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Есть у танца поворот: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Мы станцуем все сначала,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А потом наоборот!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Проигрыш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3.Мы под ёлочкой плясать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Может целых три часа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И нисколько не устанем,-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Вот какие чудеса!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Припев: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Если танца будет мало,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Есть у танца поворот: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Мы станцуем все сначала,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А потом наоборот!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Если танца будет мало,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Есть у танца поворот: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 xml:space="preserve">Мы станцуем все сначала, 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А потом наоборот!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662F91"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  <w:t>Игра «Музыканты»</w:t>
      </w:r>
      <w:r w:rsidRPr="00662F91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  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Инструменты передали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В репетицию играли.</w:t>
      </w: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lastRenderedPageBreak/>
        <w:t>Тот, на кои остановился-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color w:val="FF0000"/>
          <w:sz w:val="28"/>
          <w:szCs w:val="28"/>
        </w:rPr>
        <w:t>В музыканта превратился!</w:t>
      </w:r>
    </w:p>
    <w:p w:rsidR="00172005" w:rsidRDefault="00172005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72005" w:rsidRDefault="00172005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837D31D">
            <wp:extent cx="5937885" cy="4188460"/>
            <wp:effectExtent l="76200" t="76200" r="272415" b="269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32"/>
          <w:szCs w:val="32"/>
          <w:u w:val="single"/>
        </w:rPr>
      </w:pPr>
      <w:r w:rsidRPr="00662F91">
        <w:rPr>
          <w:rFonts w:ascii="Arial" w:hAnsi="Arial" w:cs="Arial"/>
          <w:b/>
          <w:i/>
          <w:color w:val="000000" w:themeColor="text1"/>
          <w:sz w:val="32"/>
          <w:szCs w:val="32"/>
          <w:u w:val="single"/>
        </w:rPr>
        <w:t>Новогодний репертуар для подготовительной группы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662F91"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</w:rPr>
        <w:t>Песня «Веселый Новый год» (аранжировка Е. Обуховой)</w:t>
      </w:r>
    </w:p>
    <w:p w:rsid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662F91"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</w:rPr>
        <w:br/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Песню мы поём под ёлкой,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Пусть услышит Дед Мороз.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Он сегодня нам в подарок</w:t>
      </w:r>
      <w:proofErr w:type="gramStart"/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М</w:t>
      </w:r>
      <w:proofErr w:type="gramEnd"/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ного сладостей принёс.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Припев: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Новый год весёлый,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Шумный, озорной</w:t>
      </w:r>
      <w:proofErr w:type="gramStart"/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С</w:t>
      </w:r>
      <w:proofErr w:type="gramEnd"/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белым-белым снегом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К нам пришёл домой.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Кто подарки дарит?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Кто нам их принёс?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Это наш любимый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Дед Мороз.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Мы поздравим маму с папой,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lastRenderedPageBreak/>
        <w:t>Всех знакомых и друзей.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Пожелаем, чтобы стало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Им намного веселей.</w:t>
      </w:r>
      <w:r w:rsidRPr="00662F91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Припев</w:t>
      </w:r>
    </w:p>
    <w:p w:rsidR="00172005" w:rsidRDefault="00172005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172005"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</w:rPr>
        <w:t>Песня «Бубенцы»</w:t>
      </w:r>
      <w:r w:rsidRPr="00172005">
        <w:rPr>
          <w:rFonts w:ascii="Arial" w:hAnsi="Arial" w:cs="Arial"/>
          <w:b/>
          <w:i/>
          <w:iCs/>
          <w:color w:val="000000" w:themeColor="text1"/>
          <w:sz w:val="28"/>
          <w:szCs w:val="28"/>
          <w:u w:val="single"/>
          <w:lang w:val="en-US"/>
        </w:rPr>
        <w:t> 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Блещет яркий снег,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Словно ветер, сани мчат,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Звенит веселый смех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 бубенчиками в лад.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На санках расписных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Прокатиться каждый рад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И льется наша песенка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 бубенчиками в лад.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Припев: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Динь-динь-дон, динь-динь-дон,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Льется чудный звон,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Слышен смех со всех сторон,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Сани мчатся под уклон.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Динь-динь-дон, динь-динь-дон,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Льется чудный звон,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Слышен смех со всех сторон,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Сани мчатся под уклон.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Ах, какая прыть,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Словно ветер, мчимся мы,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Вовек нам не забыть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Красавицы-зимы!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Куда ни кинешь взгляд,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Все сугробы да холмы,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proofErr w:type="gramStart"/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Ну</w:t>
      </w:r>
      <w:proofErr w:type="gramEnd"/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есть ли лучше время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Красавицы-зимы?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Припев повторяется 3 раза</w:t>
      </w:r>
    </w:p>
    <w:p w:rsid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u w:val="single"/>
        </w:rPr>
        <w:t>Песня «Наша елочка»</w:t>
      </w:r>
      <w:r w:rsidRPr="00172005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(группа «Родники»)</w:t>
      </w:r>
    </w:p>
    <w:p w:rsidR="00172005" w:rsidRPr="00172005" w:rsidRDefault="00172005" w:rsidP="00172005">
      <w:pPr>
        <w:spacing w:after="0" w:line="0" w:lineRule="atLeast"/>
        <w:ind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Все вокруг запорошила вьюга-кутерьма.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Красотой своей пленила зимушка зима.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Мы из сказочного леса елочку несем.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Весело все вместе мы песенку поем!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Припев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Кружева из инея на твоих иголочках.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Самая красивая будет наша елочка.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lastRenderedPageBreak/>
        <w:t>Мы тебя окутаем дождиком из серебра.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Станет наша елочка </w:t>
      </w:r>
      <w:proofErr w:type="gramStart"/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совсем волшебная</w:t>
      </w:r>
      <w:proofErr w:type="gramEnd"/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!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Куплет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Скоро волшебство случится, только подожди.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Ты его поймай в ладоши и не упусти. 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Скоро яркие гирлянды елочка зажжёт </w:t>
      </w:r>
    </w:p>
    <w:p w:rsid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И с веселой песней к нам новый год придет!</w:t>
      </w:r>
    </w:p>
    <w:p w:rsid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u w:val="single"/>
        </w:rPr>
      </w:pPr>
      <w:r w:rsidRPr="00172005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u w:val="single"/>
        </w:rPr>
        <w:t>Песня « Дружно встретим Новый год»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>Проигрыш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Нынче Дедушка Мороз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Ель из леса к нам привёз.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Будет праздник, хоровод,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Дружно встретим Новый год!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Припев: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А на ветках ёлки разные огни,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Мягкие иголки, мягкие иголки,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Радостные дни.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И Мороз-проказник разукрасил нос,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Ждем тебя на  праздник,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Ждем тебя на  праздник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Дедушка Мороз.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В зале тесно от ребят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Веселятся и галдят.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Не закончит время бег,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След в лесу засыпал снег.</w:t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</w: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br/>
        <w:t>Припев.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  <w:r w:rsidRPr="00172005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>Проигрыш</w:t>
      </w: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172005" w:rsidRPr="00172005" w:rsidRDefault="00172005" w:rsidP="00172005">
      <w:pPr>
        <w:spacing w:after="0" w:line="0" w:lineRule="atLeast"/>
        <w:ind w:left="-567" w:right="284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2F91" w:rsidRPr="00662F91" w:rsidRDefault="00662F91" w:rsidP="00662F91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842200" w:rsidRPr="00172005" w:rsidRDefault="00172005" w:rsidP="00172005">
      <w:pPr>
        <w:spacing w:after="0" w:line="0" w:lineRule="atLeast"/>
        <w:ind w:left="-567" w:right="284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9AA6126">
            <wp:extent cx="6271591" cy="62517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18" cy="625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200"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="00842200" w:rsidRPr="00842200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172005">
        <w:rPr>
          <w:rFonts w:ascii="Times New Roman" w:hAnsi="Times New Roman" w:cs="Times New Roman"/>
          <w:b/>
          <w:i/>
          <w:color w:val="FF0000"/>
          <w:sz w:val="40"/>
          <w:szCs w:val="40"/>
        </w:rPr>
        <w:t>С наступающим Новым годом!</w:t>
      </w: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842200" w:rsidRPr="00842200" w:rsidRDefault="00842200" w:rsidP="00842200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842200" w:rsidRPr="00842200" w:rsidRDefault="00842200" w:rsidP="000A41A4">
      <w:pPr>
        <w:spacing w:after="0" w:line="0" w:lineRule="atLeast"/>
        <w:ind w:left="-567" w:right="284"/>
        <w:jc w:val="center"/>
        <w:rPr>
          <w:rFonts w:ascii="Arial" w:hAnsi="Arial" w:cs="Arial"/>
          <w:i/>
          <w:color w:val="FF0000"/>
          <w:sz w:val="28"/>
          <w:szCs w:val="28"/>
        </w:rPr>
      </w:pPr>
    </w:p>
    <w:p w:rsidR="000A41A4" w:rsidRPr="000A41A4" w:rsidRDefault="000A41A4" w:rsidP="000A41A4">
      <w:pPr>
        <w:spacing w:after="0" w:line="0" w:lineRule="atLeast"/>
        <w:ind w:left="-567" w:right="284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0A41A4" w:rsidRPr="00C82FD8" w:rsidRDefault="000A41A4" w:rsidP="00C82FD8">
      <w:pPr>
        <w:ind w:left="-567" w:right="283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44DF5" w:rsidRPr="00C26776" w:rsidRDefault="00444DF5" w:rsidP="000A41A4">
      <w:pPr>
        <w:ind w:left="-567"/>
        <w:rPr>
          <w:rFonts w:ascii="Arial" w:hAnsi="Arial" w:cs="Arial"/>
          <w:b/>
          <w:color w:val="000000" w:themeColor="text1"/>
          <w:sz w:val="28"/>
          <w:szCs w:val="28"/>
        </w:rPr>
      </w:pPr>
    </w:p>
    <w:sectPr w:rsidR="00444DF5" w:rsidRPr="00C26776" w:rsidSect="00172005">
      <w:pgSz w:w="11906" w:h="16838"/>
      <w:pgMar w:top="709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41250"/>
    <w:multiLevelType w:val="hybridMultilevel"/>
    <w:tmpl w:val="ABBCEC00"/>
    <w:lvl w:ilvl="0" w:tplc="D622932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61"/>
    <w:rsid w:val="000A41A4"/>
    <w:rsid w:val="00172005"/>
    <w:rsid w:val="001E3A61"/>
    <w:rsid w:val="00444DF5"/>
    <w:rsid w:val="00662F91"/>
    <w:rsid w:val="00781C75"/>
    <w:rsid w:val="00842200"/>
    <w:rsid w:val="00C26776"/>
    <w:rsid w:val="00C60F0D"/>
    <w:rsid w:val="00C8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41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4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2020-12-09T18:53:00Z</dcterms:created>
  <dcterms:modified xsi:type="dcterms:W3CDTF">2020-12-09T20:09:00Z</dcterms:modified>
</cp:coreProperties>
</file>