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2E5" w:rsidRPr="00615E9F" w:rsidRDefault="006D42E5" w:rsidP="006D42E5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shd w:val="clear" w:color="auto" w:fill="FFFFFF"/>
          <w:lang w:eastAsia="ru-RU"/>
        </w:rPr>
      </w:pPr>
      <w:r w:rsidRPr="00615E9F">
        <w:rPr>
          <w:rFonts w:ascii="Times New Roman" w:eastAsia="Times New Roman" w:hAnsi="Times New Roman" w:cs="Times New Roman"/>
          <w:b/>
          <w:color w:val="FF0000"/>
          <w:sz w:val="32"/>
          <w:szCs w:val="32"/>
          <w:shd w:val="clear" w:color="auto" w:fill="FFFFFF"/>
          <w:lang w:eastAsia="ru-RU"/>
        </w:rPr>
        <w:t>Консультация для родителей</w:t>
      </w:r>
    </w:p>
    <w:p w:rsidR="006D42E5" w:rsidRPr="00615E9F" w:rsidRDefault="006D42E5" w:rsidP="006D42E5">
      <w:pPr>
        <w:spacing w:after="0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shd w:val="clear" w:color="auto" w:fill="FFFFFF"/>
          <w:lang w:eastAsia="ru-RU"/>
        </w:rPr>
      </w:pPr>
      <w:r w:rsidRPr="00615E9F">
        <w:rPr>
          <w:rFonts w:ascii="Times New Roman" w:eastAsia="Times New Roman" w:hAnsi="Times New Roman" w:cs="Times New Roman"/>
          <w:b/>
          <w:color w:val="002060"/>
          <w:sz w:val="32"/>
          <w:szCs w:val="32"/>
          <w:shd w:val="clear" w:color="auto" w:fill="FFFFFF"/>
          <w:lang w:eastAsia="ru-RU"/>
        </w:rPr>
        <w:t>Нужно ли учить с детьми стихотворения?</w:t>
      </w:r>
    </w:p>
    <w:p w:rsidR="006D42E5" w:rsidRPr="006D42E5" w:rsidRDefault="006D42E5" w:rsidP="006D42E5">
      <w:pPr>
        <w:spacing w:after="0"/>
        <w:jc w:val="left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</w:pPr>
    </w:p>
    <w:p w:rsidR="0012361E" w:rsidRPr="00615E9F" w:rsidRDefault="00615E9F" w:rsidP="00615E9F">
      <w:pPr>
        <w:spacing w:after="0"/>
        <w:ind w:firstLine="709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2988945</wp:posOffset>
            </wp:positionH>
            <wp:positionV relativeFrom="paragraph">
              <wp:posOffset>7620</wp:posOffset>
            </wp:positionV>
            <wp:extent cx="2918460" cy="2388870"/>
            <wp:effectExtent l="0" t="0" r="0" b="0"/>
            <wp:wrapTight wrapText="bothSides">
              <wp:wrapPolygon edited="0">
                <wp:start x="0" y="0"/>
                <wp:lineTo x="0" y="21359"/>
                <wp:lineTo x="21431" y="21359"/>
                <wp:lineTo x="2143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P9U80LBBM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8460" cy="2388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42E5" w:rsidRPr="006D42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Многие родители, да и педагоги, уверены, что стихи учить </w:t>
      </w:r>
      <w:r w:rsidR="0012361E" w:rsidRPr="006D42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необходимо, потому что</w:t>
      </w:r>
      <w:r w:rsidR="006D42E5" w:rsidRPr="006D42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заучивание наизусть стихотворных произведений – самый верный способ развития ребёнка.</w:t>
      </w:r>
      <w:r w:rsidR="006D42E5" w:rsidRPr="006D4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2361E" w:rsidRDefault="006D42E5" w:rsidP="0012361E">
      <w:pPr>
        <w:spacing w:after="0"/>
        <w:ind w:firstLine="709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D42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Такой способ развития детей расширяет не только знания об окружающем мире, но и учит воспринимать поэтический слог, его красоту и своего рода музыкальность поэтической строфы. Заучивание стихов улучшает речь ребёнка, формирует не только культуру в общем понимании слова, но и культуру общения с другими людьми. Но главное в запоминании стихов – это развитие детской (да и взрослой) памяти.</w:t>
      </w:r>
      <w:r w:rsidRPr="006D4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32878" w:rsidRDefault="00332878" w:rsidP="0012361E">
      <w:pPr>
        <w:spacing w:after="0"/>
        <w:ind w:firstLine="709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89535</wp:posOffset>
            </wp:positionV>
            <wp:extent cx="2329815" cy="2926080"/>
            <wp:effectExtent l="0" t="0" r="0" b="7620"/>
            <wp:wrapTight wrapText="bothSides">
              <wp:wrapPolygon edited="0">
                <wp:start x="0" y="0"/>
                <wp:lineTo x="0" y="21516"/>
                <wp:lineTo x="21370" y="21516"/>
                <wp:lineTo x="2137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45214551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9815" cy="292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42E5" w:rsidRPr="006D42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Учить стихи с детьми можно с любого возраста. И чем раньше вы начнёте, тем лучше. Стихотворная форма произведений воспринимается детьми лучше, чем прозаическая. В стихотворении есть напев и мелодия, в прозе – всё монотонно, нет рифмы. Не случайно многие писатели обращаются к изложению своих произведений именно в стихотворной форме. Сказки и рассказы, изложенные в рифме, легко воспринимаются и учатся.</w:t>
      </w:r>
    </w:p>
    <w:p w:rsidR="0012361E" w:rsidRDefault="006D42E5" w:rsidP="0012361E">
      <w:pPr>
        <w:spacing w:after="0"/>
        <w:ind w:firstLine="709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D42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Вспомните стихи Агнии Барто, Самуила Маршака, Сергея Михалкова, Корнея Чуковского, Елены Благининой, а также Пушкина и Некрасова. Каждый взрослый наверняка процитирует строчки из произведений этих писателей.</w:t>
      </w:r>
      <w:r w:rsidRPr="006D4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2361E" w:rsidRDefault="006D42E5" w:rsidP="0012361E">
      <w:pPr>
        <w:spacing w:after="0"/>
        <w:ind w:firstLine="709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D42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Многим родителям тяжело учить с детьми стихи. Находится тысяча причин – домашние дела, поездка, да и просто нежелание ребёнка. Можно всего этого избежать, если у вас дома найдутся аудиозаписи таких произведений. Дети, как правило, с удовольствием их слушают и запоминают. При заучивании слов к празднику в детском саду не стоит говорить ребёнку о том, что вы идёте учить стихи. Просто предложите ему подготовить сюрприз папе или маме, дедушке или бабушке. Скажите сыну </w:t>
      </w:r>
      <w:r w:rsidRPr="006D42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или дочке, что близким людям будет очень приятно получить такой сюрприз – стихотворение. Придумайте историю, в которой ваш ребёнок – артист большого театра и он выступает перед зрителями на сцене. Предложите записать видео – или аудиозапись прочтения стихотворений наизусть вашим ребёнком. Впоследствии ему самому будет интересно слушать или смотреть самого себя.</w:t>
      </w:r>
      <w:r w:rsidRPr="006D4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2361E" w:rsidRDefault="006D42E5" w:rsidP="0012361E">
      <w:pPr>
        <w:spacing w:after="0"/>
        <w:ind w:firstLine="709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D42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сожалению, современные дети очень мало учат стихов в дошкольном возрасте. И поэтому им тяжело запомнить даже небольшое поэтическое произведение в школе. Родители недоумевают – почему же у их ребёнка в школе такая плохая память? Это всё потому, что до 7-8 лет дети мало учат стихов.</w:t>
      </w:r>
      <w:r w:rsidRPr="006D4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2361E" w:rsidRDefault="006D42E5" w:rsidP="0012361E">
      <w:pPr>
        <w:spacing w:after="0"/>
        <w:ind w:firstLine="709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D42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Многие педагоги советуют учить как можно больше произведений в детском саду, потому что — это самый хороший способ для дальнейшего формирования необходимого объёма памяти школьников.</w:t>
      </w:r>
      <w:r w:rsidRPr="006D4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2361E" w:rsidRDefault="006D42E5" w:rsidP="0012361E">
      <w:pPr>
        <w:spacing w:after="0"/>
        <w:ind w:firstLine="709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D42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Мы, воспитатели, в свою очередь, стараемся дать детям стихи для заучивания каждую неделю. Пусть это небольшие произведения, по 6-8 строчек, но благодаря такому подходу в обучении, у детей будет хорошо развита память. И к школе они уже будут подготовлены в этом плане. Этим мальчикам и девочкам легко будет запомнить правила по русскому языку, формулы в математике ну и конечно – стихи по литературе.</w:t>
      </w:r>
      <w:r w:rsidRPr="006D4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D42E5" w:rsidRDefault="006D42E5" w:rsidP="0012361E">
      <w:pPr>
        <w:spacing w:after="0"/>
        <w:ind w:firstLine="709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D42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Хочется выразить благодарность тем родителям, которые заботятся о развитии своих </w:t>
      </w:r>
      <w:r w:rsidR="0012361E" w:rsidRPr="006D42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детей.</w:t>
      </w:r>
      <w:r w:rsidR="00123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D42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нас растут самые одаренные дети!</w:t>
      </w:r>
    </w:p>
    <w:p w:rsidR="0012361E" w:rsidRDefault="0012361E" w:rsidP="0012361E">
      <w:pPr>
        <w:spacing w:after="0"/>
        <w:jc w:val="left"/>
        <w:rPr>
          <w:noProof/>
        </w:rPr>
      </w:pPr>
    </w:p>
    <w:p w:rsidR="0012361E" w:rsidRPr="006D42E5" w:rsidRDefault="0012361E" w:rsidP="0012361E">
      <w:pPr>
        <w:spacing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>
            <wp:extent cx="5105400" cy="3589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0294" cy="359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5256D" w:rsidRPr="006D42E5" w:rsidRDefault="00332878" w:rsidP="0012361E">
      <w:pPr>
        <w:ind w:firstLine="851"/>
        <w:jc w:val="left"/>
        <w:rPr>
          <w:rFonts w:ascii="Times New Roman" w:hAnsi="Times New Roman" w:cs="Times New Roman"/>
          <w:sz w:val="28"/>
          <w:szCs w:val="28"/>
        </w:rPr>
      </w:pPr>
    </w:p>
    <w:sectPr w:rsidR="0015256D" w:rsidRPr="006D4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2E5"/>
    <w:rsid w:val="0012361E"/>
    <w:rsid w:val="00332878"/>
    <w:rsid w:val="00582EB1"/>
    <w:rsid w:val="00615E9F"/>
    <w:rsid w:val="00662DCE"/>
    <w:rsid w:val="006D42E5"/>
    <w:rsid w:val="00C1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64D32"/>
  <w15:chartTrackingRefBased/>
  <w15:docId w15:val="{A84CA2B9-B3B4-4BF4-B9BD-A5D340424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2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22416-4719-40DA-81B3-8C061A524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2021-01-17T13:40:00Z</dcterms:created>
  <dcterms:modified xsi:type="dcterms:W3CDTF">2021-01-17T13:40:00Z</dcterms:modified>
</cp:coreProperties>
</file>